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D1" w:rsidRPr="00A57146" w:rsidRDefault="008A090D" w:rsidP="009A5EDE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8A09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margin-left:375.6pt;margin-top:1.55pt;width:123.95pt;height:25.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" stroked="f">
            <v:textbox>
              <w:txbxContent>
                <w:p w:rsidR="00B4622E" w:rsidRPr="00F6042D" w:rsidRDefault="00B4622E" w:rsidP="0094510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042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เอกสารแนบหมายเลข 3</w:t>
                  </w:r>
                </w:p>
              </w:txbxContent>
            </v:textbox>
          </v:shape>
        </w:pict>
      </w:r>
    </w:p>
    <w:p w:rsidR="00F6042D" w:rsidRPr="00F7562B" w:rsidRDefault="00F6042D" w:rsidP="00F6042D">
      <w:pPr>
        <w:widowControl w:val="0"/>
        <w:autoSpaceDE w:val="0"/>
        <w:autoSpaceDN w:val="0"/>
        <w:adjustRightInd w:val="0"/>
        <w:spacing w:before="20" w:after="0" w:line="431" w:lineRule="exact"/>
        <w:ind w:left="928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  <w:r w:rsidRPr="00F7562B">
        <w:rPr>
          <w:rFonts w:ascii="TH SarabunPSK" w:hAnsi="TH SarabunPSK" w:cs="TH SarabunPSK"/>
          <w:sz w:val="32"/>
          <w:szCs w:val="32"/>
          <w:cs/>
        </w:rPr>
        <w:t>หน้า 1 / 3</w:t>
      </w:r>
    </w:p>
    <w:p w:rsidR="00F6042D" w:rsidRPr="00F7562B" w:rsidRDefault="00F6042D" w:rsidP="00F6042D">
      <w:pPr>
        <w:widowControl w:val="0"/>
        <w:autoSpaceDE w:val="0"/>
        <w:autoSpaceDN w:val="0"/>
        <w:adjustRightInd w:val="0"/>
        <w:spacing w:before="20" w:after="0" w:line="431" w:lineRule="exact"/>
        <w:ind w:left="928"/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สัญญ</w:t>
      </w:r>
      <w:r w:rsidRPr="00F7562B">
        <w:rPr>
          <w:rFonts w:ascii="TH SarabunPSK" w:hAnsi="TH SarabunPSK" w:cs="TH SarabunPSK"/>
          <w:b/>
          <w:bCs/>
          <w:color w:val="000000"/>
          <w:spacing w:val="-1"/>
          <w:sz w:val="34"/>
          <w:szCs w:val="34"/>
          <w:cs/>
        </w:rPr>
        <w:t>า</w:t>
      </w: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เ</w:t>
      </w:r>
      <w:r w:rsidRPr="00F7562B">
        <w:rPr>
          <w:rFonts w:ascii="TH SarabunPSK" w:hAnsi="TH SarabunPSK" w:cs="TH SarabunPSK"/>
          <w:b/>
          <w:bCs/>
          <w:color w:val="000000"/>
          <w:spacing w:val="1"/>
          <w:sz w:val="34"/>
          <w:szCs w:val="34"/>
          <w:cs/>
        </w:rPr>
        <w:t>ล</w:t>
      </w: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ขที่</w:t>
      </w:r>
      <w:r w:rsidRPr="00F7562B">
        <w:rPr>
          <w:rFonts w:ascii="TH SarabunPSK" w:hAnsi="TH SarabunPSK" w:cs="TH SarabunPSK"/>
          <w:b/>
          <w:bCs/>
          <w:color w:val="000000"/>
          <w:spacing w:val="34"/>
          <w:sz w:val="34"/>
          <w:szCs w:val="34"/>
          <w:cs/>
        </w:rPr>
        <w:t xml:space="preserve"> </w:t>
      </w:r>
      <w:r w:rsidRPr="00F7562B"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</w:rPr>
        <w:t>SUT-PhD/</w:t>
      </w:r>
      <w:r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  <w:u w:val="dotted"/>
        </w:rPr>
        <w:tab/>
      </w:r>
      <w:r w:rsidRPr="00F7562B"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</w:rPr>
        <w:t>/</w:t>
      </w:r>
      <w:r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  <w:u w:val="dotted"/>
        </w:rPr>
        <w:tab/>
      </w: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u w:val="dotted"/>
        </w:rPr>
        <w:t xml:space="preserve">  </w:t>
      </w: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u w:val="single"/>
        </w:rPr>
        <w:t xml:space="preserve">                  </w:t>
      </w:r>
    </w:p>
    <w:p w:rsidR="00F6042D" w:rsidRPr="00F7562B" w:rsidRDefault="00F6042D" w:rsidP="00F6042D">
      <w:pPr>
        <w:jc w:val="center"/>
        <w:rPr>
          <w:rFonts w:ascii="TH SarabunPSK" w:hAnsi="TH SarabunPSK" w:cs="TH SarabunPSK"/>
          <w:sz w:val="34"/>
          <w:szCs w:val="34"/>
        </w:rPr>
      </w:pPr>
      <w:r w:rsidRPr="00F7562B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       แผนความร่วมมือกับผู้เชี่ยวชาญต่างประเทศ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Line 16" o:spid="_x0000_s1040" style="position:absolute;z-index:251660288;visibility:visible" from="17.3pt,6.2pt" to="476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9U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" strokeweight="2.25pt"/>
        </w:pict>
      </w:r>
    </w:p>
    <w:p w:rsidR="00F6042D" w:rsidRPr="00F7562B" w:rsidRDefault="00F6042D" w:rsidP="00F6042D">
      <w:pPr>
        <w:tabs>
          <w:tab w:val="left" w:pos="9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  <w:cs/>
        </w:rPr>
        <w:t>ชื่อนักศึกษาผู้ได้รับ</w:t>
      </w:r>
      <w:r w:rsidRPr="00F6042D">
        <w:rPr>
          <w:rFonts w:ascii="TH SarabunPSK" w:hAnsi="TH SarabunPSK" w:cs="TH SarabunPSK"/>
          <w:sz w:val="32"/>
          <w:szCs w:val="32"/>
          <w:cs/>
        </w:rPr>
        <w:t>ทุน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(1)  ชื่อผู้เชี่ยวชาญต่างประเทศ ..................................................................................................................................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ตำแหน่ง ..................................................... ภาควิชา ...............................................................................................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F7562B">
        <w:rPr>
          <w:rFonts w:ascii="TH SarabunPSK" w:hAnsi="TH SarabunPSK" w:cs="TH SarabunPSK"/>
          <w:sz w:val="32"/>
          <w:szCs w:val="32"/>
          <w:cs/>
        </w:rPr>
        <w:t>คณะ</w:t>
      </w:r>
      <w:r w:rsidRPr="00F7562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……………………………………………………. </w:t>
      </w:r>
      <w:r w:rsidRPr="00F7562B">
        <w:rPr>
          <w:rFonts w:ascii="TH SarabunPSK" w:hAnsi="TH SarabunPSK" w:cs="TH SarabunPSK"/>
          <w:sz w:val="32"/>
          <w:szCs w:val="32"/>
          <w:cs/>
        </w:rPr>
        <w:t>มหาวิทยาลัย/ชื่อสถาบัน....................................................................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</w:rPr>
        <w:t>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7562B">
        <w:rPr>
          <w:rFonts w:ascii="TH SarabunPSK" w:hAnsi="TH SarabunPSK" w:cs="TH SarabunPSK"/>
          <w:sz w:val="32"/>
          <w:szCs w:val="32"/>
        </w:rPr>
        <w:t>Address ………………………………………… Road …………………………………………. City ………………………………………..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  <w:lang w:val="pt-BR"/>
        </w:rPr>
      </w:pPr>
      <w:r w:rsidRPr="00F7562B">
        <w:rPr>
          <w:rFonts w:ascii="TH SarabunPSK" w:hAnsi="TH SarabunPSK" w:cs="TH SarabunPSK"/>
          <w:sz w:val="32"/>
          <w:szCs w:val="32"/>
        </w:rPr>
        <w:t xml:space="preserve">     State …………………………………………….. Country …………………………………….. </w:t>
      </w:r>
      <w:r w:rsidRPr="00F7562B">
        <w:rPr>
          <w:rFonts w:ascii="TH SarabunPSK" w:hAnsi="TH SarabunPSK" w:cs="TH SarabunPSK"/>
          <w:sz w:val="32"/>
          <w:szCs w:val="32"/>
          <w:lang w:val="pt-BR"/>
        </w:rPr>
        <w:t>Zipcode …………………………………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  <w:lang w:val="pt-BR"/>
        </w:rPr>
      </w:pPr>
      <w:r w:rsidRPr="00F7562B">
        <w:rPr>
          <w:rFonts w:ascii="TH SarabunPSK" w:hAnsi="TH SarabunPSK" w:cs="TH SarabunPSK"/>
          <w:sz w:val="32"/>
          <w:szCs w:val="32"/>
          <w:lang w:val="pt-BR"/>
        </w:rPr>
        <w:t xml:space="preserve">     Tel ………………………………………………………………………………….. Fax ………………………………………………………………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  <w:lang w:val="pt-BR"/>
        </w:rPr>
      </w:pPr>
      <w:r w:rsidRPr="00F7562B">
        <w:rPr>
          <w:rFonts w:ascii="TH SarabunPSK" w:hAnsi="TH SarabunPSK" w:cs="TH SarabunPSK"/>
          <w:sz w:val="32"/>
          <w:szCs w:val="32"/>
          <w:lang w:val="pt-BR"/>
        </w:rPr>
        <w:t xml:space="preserve">     E-mail …………………………………………………………………………….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lang w:val="pt-BR"/>
        </w:rPr>
        <w:t xml:space="preserve">     </w:t>
      </w:r>
      <w:r w:rsidRPr="00F7562B">
        <w:rPr>
          <w:rFonts w:ascii="TH SarabunPSK" w:hAnsi="TH SarabunPSK" w:cs="TH SarabunPSK"/>
          <w:sz w:val="32"/>
          <w:szCs w:val="32"/>
          <w:cs/>
        </w:rPr>
        <w:t>มีความชำนาญพิเศษด้าน......................................................................................................................................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</w:rPr>
        <w:t>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(2)  หลักการโดยย่อของโครงการวิจัยวิทยานิพนธ์ปริญญาเอกของนักศึกษาผู้ได้รับทุน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(3)  ขอบเขตความร่วมมือรับผิดชอบของผู้เชี่ยวชาญต่างประเทศในการศึกษาวิจัยของนักศึกษาผู้ได้รับทุน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(4)  แผนการเดินทางไปต่างประเทศของผู้รับทุน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 ประมาณเดือน ........................พ.ศ................... ไปที่ ..............................................................................................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 ระยะเวลา ..............วัน  วัตถุประสงค์เพื่อ ...........................................................................................................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</w:rPr>
        <w:t>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</w:rPr>
        <w:t>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</w:rPr>
        <w:t>.......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(5)  แผนการเดินทางมาประเทศไทยของผู้เชี่ยวชาญต่างประเทศ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ครั้งที่ 1 ประมาณเดือน ........................พ.ศ.................ระยะเวลา ................วัน วัตถุประสงค์เพื่อ ........................</w:t>
      </w:r>
      <w:r w:rsidRPr="00F7562B">
        <w:rPr>
          <w:rFonts w:ascii="TH SarabunPSK" w:hAnsi="TH SarabunPSK" w:cs="TH SarabunPSK"/>
          <w:sz w:val="32"/>
          <w:szCs w:val="32"/>
        </w:rPr>
        <w:t>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</w:rPr>
        <w:t>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</w:t>
      </w:r>
    </w:p>
    <w:p w:rsidR="00F6042D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42D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42D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42D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42D" w:rsidRPr="00F7562B" w:rsidRDefault="00F6042D" w:rsidP="00F6042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F7562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62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62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62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62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62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62B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เอกสารแนบหมายเลข 3</w:t>
      </w:r>
    </w:p>
    <w:p w:rsidR="00F6042D" w:rsidRPr="00F7562B" w:rsidRDefault="00F6042D" w:rsidP="00F6042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หน้า 2 / 3</w:t>
      </w:r>
    </w:p>
    <w:p w:rsidR="00F6042D" w:rsidRPr="00F7562B" w:rsidRDefault="00F6042D" w:rsidP="00F6042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ab/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7562B">
        <w:rPr>
          <w:rFonts w:ascii="TH SarabunPSK" w:hAnsi="TH SarabunPSK" w:cs="TH SarabunPSK"/>
          <w:sz w:val="32"/>
          <w:szCs w:val="32"/>
        </w:rPr>
        <w:t xml:space="preserve">     </w:t>
      </w:r>
      <w:r w:rsidRPr="00F7562B">
        <w:rPr>
          <w:rFonts w:ascii="TH SarabunPSK" w:hAnsi="TH SarabunPSK" w:cs="TH SarabunPSK"/>
          <w:sz w:val="32"/>
          <w:szCs w:val="32"/>
          <w:cs/>
        </w:rPr>
        <w:t>ครั้งที่ 2 ประมาณเดือน...........................พ.ศ...............ระยะเวลา................วัน  วัตถุประสงค์เพื่อ.........................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</w:rPr>
        <w:t>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ครั้งที่ 3 ประมาณเดือน..........................พ.ศ.................ระยะเวลา...............วัน  วัตถุประสงค์เพื่อ.........................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</w:rPr>
        <w:t>.....</w:t>
      </w:r>
    </w:p>
    <w:p w:rsidR="00F6042D" w:rsidRPr="00F7562B" w:rsidRDefault="00F6042D" w:rsidP="00F6042D">
      <w:pPr>
        <w:numPr>
          <w:ilvl w:val="0"/>
          <w:numId w:val="18"/>
        </w:numPr>
        <w:tabs>
          <w:tab w:val="clear" w:pos="720"/>
          <w:tab w:val="left" w:pos="270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นอกเหนือจากค่าใช้จ่ายในการเดินทาง ค่าที่พัก และเบี้ยเลี้ยง  ของผู้เชี่ยวชาญต่างประเทศในข้อ 5</w:t>
      </w:r>
      <w:r w:rsidRPr="00F7562B">
        <w:rPr>
          <w:rFonts w:ascii="TH SarabunPSK" w:hAnsi="TH SarabunPSK" w:cs="TH SarabunPSK"/>
          <w:sz w:val="32"/>
          <w:szCs w:val="32"/>
        </w:rPr>
        <w:t xml:space="preserve"> </w:t>
      </w:r>
      <w:r w:rsidRPr="00F7562B">
        <w:rPr>
          <w:rFonts w:ascii="TH SarabunPSK" w:hAnsi="TH SarabunPSK" w:cs="TH SarabunPSK"/>
          <w:sz w:val="32"/>
          <w:szCs w:val="32"/>
          <w:cs/>
        </w:rPr>
        <w:t>แล้ว จะต้องมี</w:t>
      </w:r>
    </w:p>
    <w:p w:rsidR="00F6042D" w:rsidRPr="00F7562B" w:rsidRDefault="00F6042D" w:rsidP="00F6042D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ค่าใช้จ่ายอื่นใดอีกหรือไม่ (โปรดให้รายละเอียด) ...............................................................................................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(7)  แผนการเดินทางไปต่างประเทศของนักศึกษาผู้ได้รับทุน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ครั้งที่ 1 ประมาณเดือน........................พ.ศ...................ไปที่..................................................................................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</w:rPr>
        <w:t>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ระยะเวลา .............. วัน  วัตถุประสงค์เพื่อ ...........................................................................................................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</w:rPr>
        <w:t>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</w:rPr>
        <w:t>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ครั้งที่ 2 ประมาณเดือน.......................พ.ศ....................ไปที่.................................................................................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</w:rPr>
        <w:t>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ระยะเวลา ...............วัน  วัตถุประสงค์เพื่อ ...........................................................................................................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</w:rPr>
        <w:t>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ครั้งที่ 3 ประมาณเดือน.......................พ.ศ.....................ไปที่................................................................................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</w:rPr>
        <w:t>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ระยะเวลา ...............วัน วัตถุประสงค์เพื่อ ................................................................................................................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</w:rPr>
        <w:t>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(8)  ข้อมูลหรือข้อเสนอแนะอื่น (ถ้ามี)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</w:rPr>
        <w:t>.......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ลงนาม........................................................(ผู้รับทุน)</w:t>
      </w: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วันที่...........................................................</w:t>
      </w:r>
    </w:p>
    <w:p w:rsidR="00F6042D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42D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42D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42D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42D" w:rsidRPr="00F7562B" w:rsidRDefault="00F6042D" w:rsidP="00F604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42D" w:rsidRPr="00F7562B" w:rsidRDefault="00F6042D" w:rsidP="00F6042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เอกสารแนบหมายเลข 3</w:t>
      </w:r>
    </w:p>
    <w:p w:rsidR="00F6042D" w:rsidRPr="00F7562B" w:rsidRDefault="00F6042D" w:rsidP="00F6042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17" o:spid="_x0000_s1041" style="position:absolute;left:0;text-align:left;margin-left:145.75pt;margin-top:20.4pt;width:204.75pt;height:57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npIgIAAD8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" strokeweight="1.5pt"/>
        </w:pict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หน้า 3 / 3</w:t>
      </w:r>
    </w:p>
    <w:p w:rsidR="00F6042D" w:rsidRPr="00F7562B" w:rsidRDefault="00F6042D" w:rsidP="00F604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7562B">
        <w:rPr>
          <w:rFonts w:ascii="TH SarabunPSK" w:hAnsi="TH SarabunPSK" w:cs="TH SarabunPSK"/>
          <w:b/>
          <w:bCs/>
          <w:sz w:val="34"/>
          <w:szCs w:val="34"/>
          <w:cs/>
        </w:rPr>
        <w:t>คำอธิบายเกี่ยวกับแผนความร่วมมือ</w:t>
      </w:r>
    </w:p>
    <w:p w:rsidR="00F6042D" w:rsidRPr="00F7562B" w:rsidRDefault="00F6042D" w:rsidP="00F604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7562B">
        <w:rPr>
          <w:rFonts w:ascii="TH SarabunPSK" w:hAnsi="TH SarabunPSK" w:cs="TH SarabunPSK"/>
          <w:b/>
          <w:bCs/>
          <w:sz w:val="34"/>
          <w:szCs w:val="34"/>
          <w:cs/>
        </w:rPr>
        <w:t>กับผู้เชี่ยวชาญต่างประเทศ</w:t>
      </w:r>
    </w:p>
    <w:p w:rsidR="00F6042D" w:rsidRPr="00F7562B" w:rsidRDefault="00F6042D" w:rsidP="00F604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042D" w:rsidRPr="00F7562B" w:rsidRDefault="00F6042D" w:rsidP="00F6042D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1.  ขอให้ผู้รับทุนจัดทำแผนความร่วมมือกับผู้เชี่ยวชาญที่ให้ความร่วมมือในต่างประเทศ และส่งให้ผู้ให้ทุนพิจารณาให้ความเห็นชอบล่วงหน้าอย่างน้อย 2 เดือน ก่อนมีการเบิกจ่ายเกี่ยวกับเรื่องนี้</w:t>
      </w:r>
    </w:p>
    <w:p w:rsidR="00F6042D" w:rsidRPr="00F7562B" w:rsidRDefault="00F6042D" w:rsidP="00F6042D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F7562B">
        <w:rPr>
          <w:rFonts w:ascii="TH SarabunPSK" w:hAnsi="TH SarabunPSK" w:cs="TH SarabunPSK"/>
          <w:spacing w:val="-3"/>
          <w:sz w:val="32"/>
          <w:szCs w:val="32"/>
          <w:cs/>
        </w:rPr>
        <w:t xml:space="preserve">ในข้อ 3 (หน้า 1 / 3) ขอให้ชี้แจงว่า ผู้เชี่ยวชาญต่างประเทศนั้นจะร่วมเป็น </w:t>
      </w:r>
      <w:r w:rsidRPr="00F7562B">
        <w:rPr>
          <w:rFonts w:ascii="TH SarabunPSK" w:hAnsi="TH SarabunPSK" w:cs="TH SarabunPSK"/>
          <w:spacing w:val="-3"/>
          <w:sz w:val="32"/>
          <w:szCs w:val="32"/>
        </w:rPr>
        <w:t>Co-advisor</w:t>
      </w:r>
      <w:r w:rsidRPr="00F7562B">
        <w:rPr>
          <w:rFonts w:ascii="TH SarabunPSK" w:hAnsi="TH SarabunPSK" w:cs="TH SarabunPSK"/>
          <w:spacing w:val="-3"/>
          <w:sz w:val="32"/>
          <w:szCs w:val="32"/>
          <w:cs/>
        </w:rPr>
        <w:t xml:space="preserve"> ของนักศึกษาผู้ได้รับทุน</w:t>
      </w:r>
      <w:r w:rsidRPr="00F7562B">
        <w:rPr>
          <w:rFonts w:ascii="TH SarabunPSK" w:hAnsi="TH SarabunPSK" w:cs="TH SarabunPSK"/>
          <w:sz w:val="32"/>
          <w:szCs w:val="32"/>
          <w:cs/>
        </w:rPr>
        <w:t xml:space="preserve"> หรือจะช่วยให้การปรึกษาแนะนำการทำวิจัยเพียงบางส่วน หรือจะช่วยดูแลให้นักศึกษามีโอกาสฝึกฝนในห้องปฏิบัติการ ฯลฯ</w:t>
      </w:r>
    </w:p>
    <w:p w:rsidR="00F6042D" w:rsidRPr="00F7562B" w:rsidRDefault="00F6042D" w:rsidP="00F6042D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3.  การเดินทางในข้อ 4 (หน้า 1 / 3) มีวัตถุประสงค์ให้ผู้รับทุนเดินทางไปตกลงรายละเอียดของขอบเขตและแผนความร่วมมือกับผู้เชี่ยวชาญต่างประเทศ โดยอาจเดินทางไปก่อนหรืออาจเดินทางร่วมกับนักศึกษาผู้ได้รับทุนในครั้งเดียวกันก็ได้</w:t>
      </w:r>
    </w:p>
    <w:p w:rsidR="00F6042D" w:rsidRPr="00F7562B" w:rsidRDefault="00F6042D" w:rsidP="00F6042D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4.  ในข้อ 5 (หน้า 1 / 3) การเดินทางมาประเทศไทยของผู้เชี่ยวชาญต่างประเทศนั้น นอกจากมาช่วยสอนและให้คำปรึกษาด้านการวิจัยแก่นักศึกษาที่ได้รับทุนแล้ว ควรจะจัดให้มีการบรรยายหรือสัมมนาร่วมกับอาจารย์และนักศึกษาอื่นด้วย </w:t>
      </w:r>
    </w:p>
    <w:p w:rsidR="00F6042D" w:rsidRPr="00F7562B" w:rsidRDefault="00F6042D" w:rsidP="00F6042D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5.  ในข้อ 6 (หน้า 2 / 3) ค่าใช้จ่ายเพิ่มเติมของผู้เชี่ยวชาญต่างประเทศ เมื่อรวมกับค่าใช้จ่ายในการเดินทางแล้ว จะต้องไม่เกินวงเงินที่กำหนดในสัญญารับทุน</w:t>
      </w:r>
    </w:p>
    <w:p w:rsidR="00F6042D" w:rsidRPr="00F7562B" w:rsidRDefault="00F6042D" w:rsidP="00F6042D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6.  ในข้อ 7 (หน้า 2 / 3) การเดินทางไปศึกษาวิจัยในสถาบันต่างประเทศของนักศึกษาผู้ได้รับทุน มีวัตถุประสงค์เพื่อเสริมการศึกษาวิจัยในประเทศ และให้นักศึกษาผู้ได้รับทุนได้มีประสบการณ์ เรียนรู้เทคนิคการทำวิจัยและการใช้เครื่องมือที่หาได้ยากในประเทศ และนำความรู้ที่ได้กลับมาทำวิจัยในประเทศต่อไป ทั้งนี้ การเดินทางไปศึกษาวิจัยในสถาบันต่างประเทศของนักศึกษาผู้ได้รับทุนในระหว่างรับทุนรวมระยะเวลาแล้วไม่ควรนานเกิน 1 ปีตามงบประมาณที่ได้จัดสรรไว้ ในกรณีที่นักศึกษาผู้ได้รับทุนมีความจำเป็นจะต้องใช้เวลาศึกษาวิจัยอยู่ในสถาบันต่างประเทศเกินกว่า 1 ปี โดยมีงบประมาณส่วนอื่นมาสนับสนุน จะต้องขออนุมัติและได้รับความเห็นชอบจากผู้ให้ทุนก่อน </w:t>
      </w:r>
    </w:p>
    <w:p w:rsidR="00F6042D" w:rsidRPr="00F7562B" w:rsidRDefault="00F6042D" w:rsidP="00F6042D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ทั้งนี้ ก่อนการเดินทางไปต่างประเทศครั้งแรก นักศึกษาผู้ได้รับทุนต้องสอบผ่านรายวิชาเรียนทั้งหมดหรือเกือบทั้งหมดและต้องได้รับอนุมัติหัวข้อวิทยานิพนธ์ รวมทั้งสอบผ่าน </w:t>
      </w:r>
      <w:r w:rsidRPr="00F7562B">
        <w:rPr>
          <w:rFonts w:ascii="TH SarabunPSK" w:hAnsi="TH SarabunPSK" w:cs="TH SarabunPSK"/>
          <w:sz w:val="32"/>
          <w:szCs w:val="32"/>
        </w:rPr>
        <w:t xml:space="preserve">Qualifying </w:t>
      </w:r>
      <w:r w:rsidRPr="00F7562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7562B">
        <w:rPr>
          <w:rFonts w:ascii="TH SarabunPSK" w:hAnsi="TH SarabunPSK" w:cs="TH SarabunPSK"/>
          <w:sz w:val="32"/>
          <w:szCs w:val="32"/>
        </w:rPr>
        <w:t>Comprehensive</w:t>
      </w:r>
      <w:r w:rsidRPr="00F7562B">
        <w:rPr>
          <w:rFonts w:ascii="TH SarabunPSK" w:hAnsi="TH SarabunPSK" w:cs="TH SarabunPSK"/>
          <w:sz w:val="32"/>
          <w:szCs w:val="32"/>
          <w:cs/>
        </w:rPr>
        <w:t xml:space="preserve"> แล้ว</w:t>
      </w:r>
    </w:p>
    <w:p w:rsidR="00F6042D" w:rsidRPr="00F7562B" w:rsidRDefault="00F6042D" w:rsidP="00F6042D">
      <w:pPr>
        <w:ind w:left="180" w:hanging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</w:rPr>
        <w:t>___________________________________</w:t>
      </w:r>
    </w:p>
    <w:p w:rsidR="00D05BD1" w:rsidRPr="00E85758" w:rsidRDefault="00D05BD1" w:rsidP="00F6042D">
      <w:pPr>
        <w:widowControl w:val="0"/>
        <w:autoSpaceDE w:val="0"/>
        <w:autoSpaceDN w:val="0"/>
        <w:adjustRightInd w:val="0"/>
        <w:spacing w:before="20" w:after="0" w:line="431" w:lineRule="exact"/>
        <w:ind w:left="928"/>
        <w:jc w:val="right"/>
        <w:rPr>
          <w:rFonts w:ascii="TH Niramit AS" w:hAnsi="TH Niramit AS" w:cs="TH Niramit AS"/>
          <w:b/>
          <w:bCs/>
          <w:color w:val="000000"/>
          <w:sz w:val="28"/>
        </w:rPr>
      </w:pPr>
    </w:p>
    <w:sectPr w:rsidR="00D05BD1" w:rsidRPr="00E85758" w:rsidSect="00D17A7A">
      <w:headerReference w:type="default" r:id="rId7"/>
      <w:pgSz w:w="11920" w:h="16840"/>
      <w:pgMar w:top="480" w:right="1005" w:bottom="58" w:left="1180" w:header="176" w:footer="5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18" w:rsidRDefault="00657718" w:rsidP="00F101EE">
      <w:pPr>
        <w:spacing w:after="0" w:line="240" w:lineRule="auto"/>
      </w:pPr>
      <w:r>
        <w:separator/>
      </w:r>
    </w:p>
  </w:endnote>
  <w:endnote w:type="continuationSeparator" w:id="0">
    <w:p w:rsidR="00657718" w:rsidRDefault="00657718" w:rsidP="00F1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18" w:rsidRDefault="00657718" w:rsidP="00F101EE">
      <w:pPr>
        <w:spacing w:after="0" w:line="240" w:lineRule="auto"/>
      </w:pPr>
      <w:r>
        <w:separator/>
      </w:r>
    </w:p>
  </w:footnote>
  <w:footnote w:type="continuationSeparator" w:id="0">
    <w:p w:rsidR="00657718" w:rsidRDefault="00657718" w:rsidP="00F1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2E" w:rsidRPr="005976B9" w:rsidRDefault="008A090D">
    <w:pPr>
      <w:pStyle w:val="Header"/>
      <w:rPr>
        <w:rFonts w:ascii="TH Niramit AS" w:hAnsi="TH Niramit AS" w:cs="TH Niramit AS"/>
      </w:rPr>
    </w:pPr>
    <w:r w:rsidRPr="008A090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1265" type="#_x0000_t202" style="position:absolute;margin-left:393.8pt;margin-top:14.4pt;width:199.1pt;height:2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9c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" o:allowincell="f" filled="f" stroked="f">
          <v:textbox style="mso-next-textbox:#Text Box 2" inset="0,0,0,0">
            <w:txbxContent>
              <w:p w:rsidR="00B4622E" w:rsidRPr="00B517ED" w:rsidRDefault="00B4622E" w:rsidP="00B517ED">
                <w:pPr>
                  <w:rPr>
                    <w:szCs w:val="30"/>
                  </w:rPr>
                </w:pPr>
              </w:p>
            </w:txbxContent>
          </v:textbox>
          <w10:wrap anchorx="page" anchory="page"/>
        </v:shape>
      </w:pict>
    </w:r>
    <w:r w:rsidR="00B4622E">
      <w:tab/>
    </w:r>
    <w:r w:rsidR="00B4622E" w:rsidRPr="005976B9">
      <w:rPr>
        <w:rFonts w:ascii="TH Niramit AS" w:hAnsi="TH Niramit AS" w:cs="TH Niramit AS"/>
      </w:rPr>
      <w:tab/>
    </w:r>
    <w:r w:rsidR="00B4622E" w:rsidRPr="005976B9">
      <w:rPr>
        <w:rFonts w:ascii="TH Niramit AS" w:hAnsi="TH Niramit AS" w:cs="TH Niramit AS"/>
      </w:rPr>
      <w:tab/>
    </w:r>
  </w:p>
  <w:p w:rsidR="00B4622E" w:rsidRDefault="00B4622E" w:rsidP="00890FD6">
    <w:pPr>
      <w:pStyle w:val="Header"/>
      <w:tabs>
        <w:tab w:val="clear" w:pos="4513"/>
        <w:tab w:val="clear" w:pos="9026"/>
        <w:tab w:val="left" w:pos="57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8E7"/>
    <w:multiLevelType w:val="multilevel"/>
    <w:tmpl w:val="EB5E0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1">
    <w:nsid w:val="08845824"/>
    <w:multiLevelType w:val="multilevel"/>
    <w:tmpl w:val="8B5E2C7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"/>
      <w:lvlJc w:val="left"/>
      <w:pPr>
        <w:ind w:left="1440" w:hanging="360"/>
      </w:pPr>
      <w:rPr>
        <w:rFonts w:ascii="TH Niramit AS" w:eastAsia="Times New Roman" w:hAnsi="TH Niramit AS" w:cs="TH Niramit AS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cs="Times New Roman" w:hint="default"/>
      </w:rPr>
    </w:lvl>
  </w:abstractNum>
  <w:abstractNum w:abstractNumId="2">
    <w:nsid w:val="0AE94F8C"/>
    <w:multiLevelType w:val="multilevel"/>
    <w:tmpl w:val="04B4D73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141C289F"/>
    <w:multiLevelType w:val="hybridMultilevel"/>
    <w:tmpl w:val="F8BE37D6"/>
    <w:lvl w:ilvl="0" w:tplc="27E6F6D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Niramit AS" w:eastAsia="Times New Roman" w:hAnsi="TH Niramit A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CB519B"/>
    <w:multiLevelType w:val="hybridMultilevel"/>
    <w:tmpl w:val="177EBC50"/>
    <w:lvl w:ilvl="0" w:tplc="CF104878">
      <w:start w:val="1"/>
      <w:numFmt w:val="decimal"/>
      <w:lvlText w:val="%1)"/>
      <w:lvlJc w:val="left"/>
      <w:pPr>
        <w:ind w:left="3960" w:hanging="360"/>
      </w:pPr>
      <w:rPr>
        <w:rFonts w:ascii="TH Niramit AS" w:eastAsia="Times New Roman" w:hAnsi="TH Niramit AS" w:cs="TH Niramit AS"/>
      </w:rPr>
    </w:lvl>
    <w:lvl w:ilvl="1" w:tplc="040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5">
    <w:nsid w:val="235361C9"/>
    <w:multiLevelType w:val="hybridMultilevel"/>
    <w:tmpl w:val="E126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333334"/>
    <w:multiLevelType w:val="hybridMultilevel"/>
    <w:tmpl w:val="8EEA1148"/>
    <w:lvl w:ilvl="0" w:tplc="32FA024C">
      <w:start w:val="1"/>
      <w:numFmt w:val="decimal"/>
      <w:lvlText w:val="%1."/>
      <w:lvlJc w:val="left"/>
      <w:pPr>
        <w:ind w:left="8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7">
    <w:nsid w:val="3B347E65"/>
    <w:multiLevelType w:val="hybridMultilevel"/>
    <w:tmpl w:val="CDD4FB72"/>
    <w:lvl w:ilvl="0" w:tplc="ED7EB416">
      <w:start w:val="1"/>
      <w:numFmt w:val="decimal"/>
      <w:lvlText w:val="%1)"/>
      <w:lvlJc w:val="left"/>
      <w:pPr>
        <w:ind w:left="2487" w:hanging="360"/>
      </w:pPr>
      <w:rPr>
        <w:rFonts w:ascii="TH Niramit AS" w:eastAsia="Times New Roman" w:hAnsi="TH Niramit AS" w:cs="TH Niramit AS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8">
    <w:nsid w:val="46A454B1"/>
    <w:multiLevelType w:val="hybridMultilevel"/>
    <w:tmpl w:val="0B029936"/>
    <w:lvl w:ilvl="0" w:tplc="B78051D0">
      <w:start w:val="4"/>
      <w:numFmt w:val="decimal"/>
      <w:lvlText w:val="%1)"/>
      <w:lvlJc w:val="left"/>
      <w:pPr>
        <w:ind w:left="248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9">
    <w:nsid w:val="49450DD3"/>
    <w:multiLevelType w:val="hybridMultilevel"/>
    <w:tmpl w:val="E126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FB4E30"/>
    <w:multiLevelType w:val="hybridMultilevel"/>
    <w:tmpl w:val="39F6E5A0"/>
    <w:lvl w:ilvl="0" w:tplc="4ABCA0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53DD06FF"/>
    <w:multiLevelType w:val="hybridMultilevel"/>
    <w:tmpl w:val="BDF03918"/>
    <w:lvl w:ilvl="0" w:tplc="4B0EE188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43BDA"/>
    <w:multiLevelType w:val="hybridMultilevel"/>
    <w:tmpl w:val="A4468A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29B0FC3"/>
    <w:multiLevelType w:val="hybridMultilevel"/>
    <w:tmpl w:val="91E80728"/>
    <w:lvl w:ilvl="0" w:tplc="3EE2C17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650DA6"/>
    <w:multiLevelType w:val="multilevel"/>
    <w:tmpl w:val="7994A7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6D232B7C"/>
    <w:multiLevelType w:val="hybridMultilevel"/>
    <w:tmpl w:val="2320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C97FE4"/>
    <w:multiLevelType w:val="hybridMultilevel"/>
    <w:tmpl w:val="29A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C3DA2"/>
    <w:multiLevelType w:val="multilevel"/>
    <w:tmpl w:val="5AF28A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18">
    <w:nsid w:val="7AA90A63"/>
    <w:multiLevelType w:val="hybridMultilevel"/>
    <w:tmpl w:val="03DA3160"/>
    <w:lvl w:ilvl="0" w:tplc="8F7E70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92746"/>
    <w:multiLevelType w:val="hybridMultilevel"/>
    <w:tmpl w:val="403C9E56"/>
    <w:lvl w:ilvl="0" w:tplc="41A47D6C">
      <w:start w:val="4"/>
      <w:numFmt w:val="decimal"/>
      <w:lvlText w:val="%1)"/>
      <w:lvlJc w:val="left"/>
      <w:pPr>
        <w:ind w:left="25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7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313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0"/>
  </w:num>
  <w:num w:numId="10">
    <w:abstractNumId w:val="14"/>
  </w:num>
  <w:num w:numId="11">
    <w:abstractNumId w:val="17"/>
  </w:num>
  <w:num w:numId="12">
    <w:abstractNumId w:val="6"/>
  </w:num>
  <w:num w:numId="13">
    <w:abstractNumId w:val="10"/>
  </w:num>
  <w:num w:numId="14">
    <w:abstractNumId w:val="8"/>
  </w:num>
  <w:num w:numId="15">
    <w:abstractNumId w:val="19"/>
  </w:num>
  <w:num w:numId="16">
    <w:abstractNumId w:val="12"/>
  </w:num>
  <w:num w:numId="17">
    <w:abstractNumId w:val="3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505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101EE"/>
    <w:rsid w:val="00003F6B"/>
    <w:rsid w:val="00004675"/>
    <w:rsid w:val="0000490E"/>
    <w:rsid w:val="00005A25"/>
    <w:rsid w:val="00015A7D"/>
    <w:rsid w:val="00024712"/>
    <w:rsid w:val="00032176"/>
    <w:rsid w:val="000325E0"/>
    <w:rsid w:val="00050221"/>
    <w:rsid w:val="00051285"/>
    <w:rsid w:val="00052286"/>
    <w:rsid w:val="000537A9"/>
    <w:rsid w:val="000543AD"/>
    <w:rsid w:val="00056BD7"/>
    <w:rsid w:val="00057B52"/>
    <w:rsid w:val="000615FA"/>
    <w:rsid w:val="00062789"/>
    <w:rsid w:val="00065896"/>
    <w:rsid w:val="0007088C"/>
    <w:rsid w:val="00070D8C"/>
    <w:rsid w:val="00072C9C"/>
    <w:rsid w:val="00072CE1"/>
    <w:rsid w:val="000736E7"/>
    <w:rsid w:val="00075E68"/>
    <w:rsid w:val="00081222"/>
    <w:rsid w:val="000818A2"/>
    <w:rsid w:val="000862DC"/>
    <w:rsid w:val="00086C7F"/>
    <w:rsid w:val="0009413E"/>
    <w:rsid w:val="0009712F"/>
    <w:rsid w:val="000A20F9"/>
    <w:rsid w:val="000B1A8B"/>
    <w:rsid w:val="000B399C"/>
    <w:rsid w:val="000B3B0D"/>
    <w:rsid w:val="000B4242"/>
    <w:rsid w:val="000C1001"/>
    <w:rsid w:val="000D0ACC"/>
    <w:rsid w:val="000D0E3E"/>
    <w:rsid w:val="000D1F3B"/>
    <w:rsid w:val="000D3646"/>
    <w:rsid w:val="000D65B0"/>
    <w:rsid w:val="000E4C56"/>
    <w:rsid w:val="000E6B63"/>
    <w:rsid w:val="000F18E9"/>
    <w:rsid w:val="000F22F6"/>
    <w:rsid w:val="00102B45"/>
    <w:rsid w:val="00107ACC"/>
    <w:rsid w:val="001157CB"/>
    <w:rsid w:val="00116E46"/>
    <w:rsid w:val="00122B3F"/>
    <w:rsid w:val="00127577"/>
    <w:rsid w:val="001331DF"/>
    <w:rsid w:val="00134F00"/>
    <w:rsid w:val="00135F43"/>
    <w:rsid w:val="00137B40"/>
    <w:rsid w:val="00146482"/>
    <w:rsid w:val="001546BF"/>
    <w:rsid w:val="00156858"/>
    <w:rsid w:val="001603FD"/>
    <w:rsid w:val="001663B4"/>
    <w:rsid w:val="0017254B"/>
    <w:rsid w:val="001757D5"/>
    <w:rsid w:val="00182CE3"/>
    <w:rsid w:val="00183938"/>
    <w:rsid w:val="001910F9"/>
    <w:rsid w:val="00195B36"/>
    <w:rsid w:val="0019786A"/>
    <w:rsid w:val="001A0323"/>
    <w:rsid w:val="001A1F53"/>
    <w:rsid w:val="001A5AA2"/>
    <w:rsid w:val="001A671F"/>
    <w:rsid w:val="001C20D7"/>
    <w:rsid w:val="001C4BE0"/>
    <w:rsid w:val="001D0D76"/>
    <w:rsid w:val="001D201A"/>
    <w:rsid w:val="001D690C"/>
    <w:rsid w:val="001E128E"/>
    <w:rsid w:val="001F1315"/>
    <w:rsid w:val="001F2C34"/>
    <w:rsid w:val="001F469C"/>
    <w:rsid w:val="00204F70"/>
    <w:rsid w:val="00213440"/>
    <w:rsid w:val="00221246"/>
    <w:rsid w:val="00223563"/>
    <w:rsid w:val="00223E14"/>
    <w:rsid w:val="00224B23"/>
    <w:rsid w:val="0022565D"/>
    <w:rsid w:val="00230B48"/>
    <w:rsid w:val="002315A4"/>
    <w:rsid w:val="002341AD"/>
    <w:rsid w:val="002415AF"/>
    <w:rsid w:val="00242D08"/>
    <w:rsid w:val="002459C7"/>
    <w:rsid w:val="002464CE"/>
    <w:rsid w:val="00247D59"/>
    <w:rsid w:val="00252F14"/>
    <w:rsid w:val="002546AF"/>
    <w:rsid w:val="00255F89"/>
    <w:rsid w:val="00262348"/>
    <w:rsid w:val="00263D80"/>
    <w:rsid w:val="00264656"/>
    <w:rsid w:val="00265260"/>
    <w:rsid w:val="00265580"/>
    <w:rsid w:val="00266618"/>
    <w:rsid w:val="00270CFC"/>
    <w:rsid w:val="00275473"/>
    <w:rsid w:val="00281238"/>
    <w:rsid w:val="00282D62"/>
    <w:rsid w:val="00283944"/>
    <w:rsid w:val="0028603A"/>
    <w:rsid w:val="00286D0A"/>
    <w:rsid w:val="002A50BD"/>
    <w:rsid w:val="002B145E"/>
    <w:rsid w:val="002B3EB6"/>
    <w:rsid w:val="002B413C"/>
    <w:rsid w:val="002B43C4"/>
    <w:rsid w:val="002B4723"/>
    <w:rsid w:val="002B70BD"/>
    <w:rsid w:val="002C236F"/>
    <w:rsid w:val="002C4517"/>
    <w:rsid w:val="002D59CE"/>
    <w:rsid w:val="002D5E2C"/>
    <w:rsid w:val="002D6D99"/>
    <w:rsid w:val="002E6C05"/>
    <w:rsid w:val="002F2E5A"/>
    <w:rsid w:val="003022EE"/>
    <w:rsid w:val="003078E8"/>
    <w:rsid w:val="00311DE1"/>
    <w:rsid w:val="00314746"/>
    <w:rsid w:val="003155E7"/>
    <w:rsid w:val="003162E8"/>
    <w:rsid w:val="00316717"/>
    <w:rsid w:val="0031728F"/>
    <w:rsid w:val="0032062C"/>
    <w:rsid w:val="00325486"/>
    <w:rsid w:val="00325EFC"/>
    <w:rsid w:val="0032688C"/>
    <w:rsid w:val="00327A03"/>
    <w:rsid w:val="0033686E"/>
    <w:rsid w:val="00336DDF"/>
    <w:rsid w:val="00340173"/>
    <w:rsid w:val="00340742"/>
    <w:rsid w:val="00342239"/>
    <w:rsid w:val="00343145"/>
    <w:rsid w:val="0034630E"/>
    <w:rsid w:val="00347A48"/>
    <w:rsid w:val="00350F38"/>
    <w:rsid w:val="003510F4"/>
    <w:rsid w:val="00353EE1"/>
    <w:rsid w:val="00354377"/>
    <w:rsid w:val="0036044A"/>
    <w:rsid w:val="0036091E"/>
    <w:rsid w:val="00361A31"/>
    <w:rsid w:val="00371B19"/>
    <w:rsid w:val="003731CD"/>
    <w:rsid w:val="00380087"/>
    <w:rsid w:val="00392671"/>
    <w:rsid w:val="003942EA"/>
    <w:rsid w:val="003A0332"/>
    <w:rsid w:val="003A0ABA"/>
    <w:rsid w:val="003A2166"/>
    <w:rsid w:val="003A3268"/>
    <w:rsid w:val="003A359E"/>
    <w:rsid w:val="003B16E3"/>
    <w:rsid w:val="003B2172"/>
    <w:rsid w:val="003B3397"/>
    <w:rsid w:val="003C28B8"/>
    <w:rsid w:val="003C501E"/>
    <w:rsid w:val="003C7BD2"/>
    <w:rsid w:val="003D30AA"/>
    <w:rsid w:val="003D50F1"/>
    <w:rsid w:val="003D690F"/>
    <w:rsid w:val="003D7C20"/>
    <w:rsid w:val="003E3C5E"/>
    <w:rsid w:val="003E72EC"/>
    <w:rsid w:val="003F0EC2"/>
    <w:rsid w:val="003F246E"/>
    <w:rsid w:val="003F31B0"/>
    <w:rsid w:val="00403940"/>
    <w:rsid w:val="00406E9E"/>
    <w:rsid w:val="00411101"/>
    <w:rsid w:val="00412546"/>
    <w:rsid w:val="00413A02"/>
    <w:rsid w:val="004216D3"/>
    <w:rsid w:val="00422D5E"/>
    <w:rsid w:val="00422E15"/>
    <w:rsid w:val="00423D6F"/>
    <w:rsid w:val="004313D3"/>
    <w:rsid w:val="00431B18"/>
    <w:rsid w:val="004337C4"/>
    <w:rsid w:val="00437D6B"/>
    <w:rsid w:val="004519B4"/>
    <w:rsid w:val="0045507F"/>
    <w:rsid w:val="00455E4F"/>
    <w:rsid w:val="00460837"/>
    <w:rsid w:val="00461B78"/>
    <w:rsid w:val="0046690E"/>
    <w:rsid w:val="00467CD5"/>
    <w:rsid w:val="004739A2"/>
    <w:rsid w:val="00491A6F"/>
    <w:rsid w:val="00493D9F"/>
    <w:rsid w:val="00497DB6"/>
    <w:rsid w:val="004C17B4"/>
    <w:rsid w:val="004C2315"/>
    <w:rsid w:val="004C3A7F"/>
    <w:rsid w:val="004C3CC3"/>
    <w:rsid w:val="004D3393"/>
    <w:rsid w:val="004D6768"/>
    <w:rsid w:val="004D7AE5"/>
    <w:rsid w:val="004D7B12"/>
    <w:rsid w:val="004E4E43"/>
    <w:rsid w:val="004F1185"/>
    <w:rsid w:val="004F16DD"/>
    <w:rsid w:val="004F5BF1"/>
    <w:rsid w:val="004F5F86"/>
    <w:rsid w:val="00500548"/>
    <w:rsid w:val="0050070F"/>
    <w:rsid w:val="0050796C"/>
    <w:rsid w:val="00513EC8"/>
    <w:rsid w:val="0051657F"/>
    <w:rsid w:val="00520411"/>
    <w:rsid w:val="00520DBF"/>
    <w:rsid w:val="005217F5"/>
    <w:rsid w:val="00523CB8"/>
    <w:rsid w:val="005268DC"/>
    <w:rsid w:val="005276DA"/>
    <w:rsid w:val="00533012"/>
    <w:rsid w:val="0053398E"/>
    <w:rsid w:val="00534C50"/>
    <w:rsid w:val="00535C7F"/>
    <w:rsid w:val="00546D83"/>
    <w:rsid w:val="0055036E"/>
    <w:rsid w:val="005562B9"/>
    <w:rsid w:val="00556504"/>
    <w:rsid w:val="0055702A"/>
    <w:rsid w:val="00557755"/>
    <w:rsid w:val="00560FA9"/>
    <w:rsid w:val="00563066"/>
    <w:rsid w:val="0057179C"/>
    <w:rsid w:val="00574201"/>
    <w:rsid w:val="005757EB"/>
    <w:rsid w:val="00575803"/>
    <w:rsid w:val="00577392"/>
    <w:rsid w:val="005863D8"/>
    <w:rsid w:val="005916AD"/>
    <w:rsid w:val="00591C83"/>
    <w:rsid w:val="005976B9"/>
    <w:rsid w:val="005A01AC"/>
    <w:rsid w:val="005A0F71"/>
    <w:rsid w:val="005A326E"/>
    <w:rsid w:val="005B06F8"/>
    <w:rsid w:val="005B2174"/>
    <w:rsid w:val="005B44AF"/>
    <w:rsid w:val="005C28A4"/>
    <w:rsid w:val="005C5568"/>
    <w:rsid w:val="005C724F"/>
    <w:rsid w:val="005D03DF"/>
    <w:rsid w:val="005D17F7"/>
    <w:rsid w:val="005D455E"/>
    <w:rsid w:val="005D4683"/>
    <w:rsid w:val="005D6A26"/>
    <w:rsid w:val="005E0E8F"/>
    <w:rsid w:val="005E3B00"/>
    <w:rsid w:val="005E552F"/>
    <w:rsid w:val="005E59B9"/>
    <w:rsid w:val="005F3812"/>
    <w:rsid w:val="005F630D"/>
    <w:rsid w:val="00606A55"/>
    <w:rsid w:val="00606B06"/>
    <w:rsid w:val="00610782"/>
    <w:rsid w:val="006148D4"/>
    <w:rsid w:val="00617551"/>
    <w:rsid w:val="0062568A"/>
    <w:rsid w:val="00625896"/>
    <w:rsid w:val="0064012E"/>
    <w:rsid w:val="0064127B"/>
    <w:rsid w:val="0064141A"/>
    <w:rsid w:val="00641814"/>
    <w:rsid w:val="006432D0"/>
    <w:rsid w:val="00654F22"/>
    <w:rsid w:val="00657718"/>
    <w:rsid w:val="00660FDC"/>
    <w:rsid w:val="00665116"/>
    <w:rsid w:val="00667D30"/>
    <w:rsid w:val="00671AF0"/>
    <w:rsid w:val="00672839"/>
    <w:rsid w:val="00672E3F"/>
    <w:rsid w:val="00674FBF"/>
    <w:rsid w:val="006758DC"/>
    <w:rsid w:val="00675C44"/>
    <w:rsid w:val="006762E5"/>
    <w:rsid w:val="006771D6"/>
    <w:rsid w:val="0068100E"/>
    <w:rsid w:val="006927B4"/>
    <w:rsid w:val="00694F76"/>
    <w:rsid w:val="00696750"/>
    <w:rsid w:val="006A0414"/>
    <w:rsid w:val="006A0F87"/>
    <w:rsid w:val="006A3D7E"/>
    <w:rsid w:val="006A4368"/>
    <w:rsid w:val="006A47F0"/>
    <w:rsid w:val="006A4945"/>
    <w:rsid w:val="006A4A4A"/>
    <w:rsid w:val="006A5E46"/>
    <w:rsid w:val="006A6230"/>
    <w:rsid w:val="006B7F86"/>
    <w:rsid w:val="006C3457"/>
    <w:rsid w:val="006D4F2C"/>
    <w:rsid w:val="006E06D4"/>
    <w:rsid w:val="006E0F14"/>
    <w:rsid w:val="006E1285"/>
    <w:rsid w:val="006E33E0"/>
    <w:rsid w:val="006E4737"/>
    <w:rsid w:val="006E47A6"/>
    <w:rsid w:val="006F0951"/>
    <w:rsid w:val="007010E7"/>
    <w:rsid w:val="0070460C"/>
    <w:rsid w:val="00715766"/>
    <w:rsid w:val="00717DC9"/>
    <w:rsid w:val="0072197A"/>
    <w:rsid w:val="007277A8"/>
    <w:rsid w:val="0073798B"/>
    <w:rsid w:val="0074102E"/>
    <w:rsid w:val="00741880"/>
    <w:rsid w:val="007448DA"/>
    <w:rsid w:val="00747144"/>
    <w:rsid w:val="00747B2F"/>
    <w:rsid w:val="00747D24"/>
    <w:rsid w:val="00751EA2"/>
    <w:rsid w:val="00756001"/>
    <w:rsid w:val="007571C6"/>
    <w:rsid w:val="007622FC"/>
    <w:rsid w:val="00770A45"/>
    <w:rsid w:val="00771F3F"/>
    <w:rsid w:val="00792299"/>
    <w:rsid w:val="00792E0F"/>
    <w:rsid w:val="00796BB5"/>
    <w:rsid w:val="007978C5"/>
    <w:rsid w:val="007A185D"/>
    <w:rsid w:val="007A23F5"/>
    <w:rsid w:val="007A3AF4"/>
    <w:rsid w:val="007B0901"/>
    <w:rsid w:val="007B2C94"/>
    <w:rsid w:val="007B4C53"/>
    <w:rsid w:val="007B582A"/>
    <w:rsid w:val="007C2869"/>
    <w:rsid w:val="007C5BC7"/>
    <w:rsid w:val="007C64EB"/>
    <w:rsid w:val="007E0171"/>
    <w:rsid w:val="007E4622"/>
    <w:rsid w:val="007F0C7B"/>
    <w:rsid w:val="007F102F"/>
    <w:rsid w:val="007F283E"/>
    <w:rsid w:val="00800508"/>
    <w:rsid w:val="008007F8"/>
    <w:rsid w:val="00801F1F"/>
    <w:rsid w:val="008108DE"/>
    <w:rsid w:val="00814671"/>
    <w:rsid w:val="0081558A"/>
    <w:rsid w:val="00815621"/>
    <w:rsid w:val="00817BE7"/>
    <w:rsid w:val="0082085F"/>
    <w:rsid w:val="00822D85"/>
    <w:rsid w:val="00826A93"/>
    <w:rsid w:val="00831806"/>
    <w:rsid w:val="00832C6C"/>
    <w:rsid w:val="0083633B"/>
    <w:rsid w:val="00840377"/>
    <w:rsid w:val="00844536"/>
    <w:rsid w:val="008446B8"/>
    <w:rsid w:val="00844798"/>
    <w:rsid w:val="00846250"/>
    <w:rsid w:val="0085204F"/>
    <w:rsid w:val="0085463D"/>
    <w:rsid w:val="00857E99"/>
    <w:rsid w:val="00861DCD"/>
    <w:rsid w:val="00861F9B"/>
    <w:rsid w:val="00862C9B"/>
    <w:rsid w:val="00864780"/>
    <w:rsid w:val="00867C8A"/>
    <w:rsid w:val="00867E27"/>
    <w:rsid w:val="00875B7D"/>
    <w:rsid w:val="00875CAD"/>
    <w:rsid w:val="008801B8"/>
    <w:rsid w:val="00880F07"/>
    <w:rsid w:val="0088158C"/>
    <w:rsid w:val="0088673D"/>
    <w:rsid w:val="0089000C"/>
    <w:rsid w:val="00890CA8"/>
    <w:rsid w:val="00890F23"/>
    <w:rsid w:val="00890FD6"/>
    <w:rsid w:val="008919D7"/>
    <w:rsid w:val="00894C8A"/>
    <w:rsid w:val="008A090D"/>
    <w:rsid w:val="008A20AA"/>
    <w:rsid w:val="008A2A9A"/>
    <w:rsid w:val="008A5ABE"/>
    <w:rsid w:val="008A6304"/>
    <w:rsid w:val="008B16CD"/>
    <w:rsid w:val="008C0AB6"/>
    <w:rsid w:val="008C545B"/>
    <w:rsid w:val="008C6558"/>
    <w:rsid w:val="008D0F63"/>
    <w:rsid w:val="008D1575"/>
    <w:rsid w:val="008E0FCF"/>
    <w:rsid w:val="008E1257"/>
    <w:rsid w:val="008E1A23"/>
    <w:rsid w:val="008E2BFB"/>
    <w:rsid w:val="008E6D3B"/>
    <w:rsid w:val="008E7A32"/>
    <w:rsid w:val="008F0362"/>
    <w:rsid w:val="008F71F8"/>
    <w:rsid w:val="009108D8"/>
    <w:rsid w:val="00913C05"/>
    <w:rsid w:val="009211FD"/>
    <w:rsid w:val="00926E76"/>
    <w:rsid w:val="00932AF6"/>
    <w:rsid w:val="00940453"/>
    <w:rsid w:val="0094070E"/>
    <w:rsid w:val="00944928"/>
    <w:rsid w:val="0094510D"/>
    <w:rsid w:val="0095358C"/>
    <w:rsid w:val="0095566D"/>
    <w:rsid w:val="00957F99"/>
    <w:rsid w:val="00960EF3"/>
    <w:rsid w:val="00973A23"/>
    <w:rsid w:val="00975910"/>
    <w:rsid w:val="0098195D"/>
    <w:rsid w:val="009A0DD8"/>
    <w:rsid w:val="009A1B97"/>
    <w:rsid w:val="009A1E8E"/>
    <w:rsid w:val="009A2BC5"/>
    <w:rsid w:val="009A3228"/>
    <w:rsid w:val="009A3792"/>
    <w:rsid w:val="009A5EDE"/>
    <w:rsid w:val="009B7843"/>
    <w:rsid w:val="009C3C04"/>
    <w:rsid w:val="009C7711"/>
    <w:rsid w:val="009D386D"/>
    <w:rsid w:val="009E1575"/>
    <w:rsid w:val="009E16EB"/>
    <w:rsid w:val="009E1771"/>
    <w:rsid w:val="009E2408"/>
    <w:rsid w:val="009E269A"/>
    <w:rsid w:val="009E369F"/>
    <w:rsid w:val="009E371E"/>
    <w:rsid w:val="009E5F46"/>
    <w:rsid w:val="009E6D3E"/>
    <w:rsid w:val="009F4F2B"/>
    <w:rsid w:val="009F79BE"/>
    <w:rsid w:val="009F7EFD"/>
    <w:rsid w:val="00A0755F"/>
    <w:rsid w:val="00A10445"/>
    <w:rsid w:val="00A1359F"/>
    <w:rsid w:val="00A16392"/>
    <w:rsid w:val="00A27A80"/>
    <w:rsid w:val="00A307E1"/>
    <w:rsid w:val="00A33EE0"/>
    <w:rsid w:val="00A34944"/>
    <w:rsid w:val="00A360A2"/>
    <w:rsid w:val="00A37A33"/>
    <w:rsid w:val="00A421A1"/>
    <w:rsid w:val="00A460A2"/>
    <w:rsid w:val="00A468F4"/>
    <w:rsid w:val="00A50CF4"/>
    <w:rsid w:val="00A51D91"/>
    <w:rsid w:val="00A524B4"/>
    <w:rsid w:val="00A52E78"/>
    <w:rsid w:val="00A57146"/>
    <w:rsid w:val="00A65434"/>
    <w:rsid w:val="00A729F0"/>
    <w:rsid w:val="00A764C4"/>
    <w:rsid w:val="00A776ED"/>
    <w:rsid w:val="00A8006C"/>
    <w:rsid w:val="00A866BA"/>
    <w:rsid w:val="00A87B6E"/>
    <w:rsid w:val="00A94A04"/>
    <w:rsid w:val="00A94BEC"/>
    <w:rsid w:val="00AA3668"/>
    <w:rsid w:val="00AA4BA5"/>
    <w:rsid w:val="00AA63FB"/>
    <w:rsid w:val="00AA7E93"/>
    <w:rsid w:val="00AB01B2"/>
    <w:rsid w:val="00AB1DBA"/>
    <w:rsid w:val="00AB2333"/>
    <w:rsid w:val="00AB3559"/>
    <w:rsid w:val="00AC03C0"/>
    <w:rsid w:val="00AC32E3"/>
    <w:rsid w:val="00AC505C"/>
    <w:rsid w:val="00AD233A"/>
    <w:rsid w:val="00AD3DA1"/>
    <w:rsid w:val="00AD48B3"/>
    <w:rsid w:val="00AD4E47"/>
    <w:rsid w:val="00AD521C"/>
    <w:rsid w:val="00AE662C"/>
    <w:rsid w:val="00AF5C04"/>
    <w:rsid w:val="00B02E41"/>
    <w:rsid w:val="00B03B86"/>
    <w:rsid w:val="00B0480C"/>
    <w:rsid w:val="00B05CD4"/>
    <w:rsid w:val="00B061EC"/>
    <w:rsid w:val="00B126BE"/>
    <w:rsid w:val="00B152E8"/>
    <w:rsid w:val="00B16B4A"/>
    <w:rsid w:val="00B17230"/>
    <w:rsid w:val="00B236E2"/>
    <w:rsid w:val="00B23DAB"/>
    <w:rsid w:val="00B40B5B"/>
    <w:rsid w:val="00B44BEC"/>
    <w:rsid w:val="00B4622E"/>
    <w:rsid w:val="00B50AF3"/>
    <w:rsid w:val="00B517ED"/>
    <w:rsid w:val="00B56433"/>
    <w:rsid w:val="00B60CBA"/>
    <w:rsid w:val="00B649F1"/>
    <w:rsid w:val="00B64A90"/>
    <w:rsid w:val="00B65627"/>
    <w:rsid w:val="00B72186"/>
    <w:rsid w:val="00B81B17"/>
    <w:rsid w:val="00B83561"/>
    <w:rsid w:val="00B86D6B"/>
    <w:rsid w:val="00B90146"/>
    <w:rsid w:val="00B9264E"/>
    <w:rsid w:val="00B979AF"/>
    <w:rsid w:val="00BB02CF"/>
    <w:rsid w:val="00BB2A69"/>
    <w:rsid w:val="00BB578E"/>
    <w:rsid w:val="00BC0854"/>
    <w:rsid w:val="00BD4964"/>
    <w:rsid w:val="00BD67D3"/>
    <w:rsid w:val="00BE0738"/>
    <w:rsid w:val="00BE099C"/>
    <w:rsid w:val="00BE47B8"/>
    <w:rsid w:val="00BF0416"/>
    <w:rsid w:val="00BF15AC"/>
    <w:rsid w:val="00BF39D4"/>
    <w:rsid w:val="00BF55F8"/>
    <w:rsid w:val="00C00852"/>
    <w:rsid w:val="00C0238D"/>
    <w:rsid w:val="00C113BE"/>
    <w:rsid w:val="00C11BDF"/>
    <w:rsid w:val="00C1335B"/>
    <w:rsid w:val="00C136D8"/>
    <w:rsid w:val="00C173FB"/>
    <w:rsid w:val="00C20CC9"/>
    <w:rsid w:val="00C21243"/>
    <w:rsid w:val="00C22E9C"/>
    <w:rsid w:val="00C25252"/>
    <w:rsid w:val="00C27F2D"/>
    <w:rsid w:val="00C27FA3"/>
    <w:rsid w:val="00C30739"/>
    <w:rsid w:val="00C30F93"/>
    <w:rsid w:val="00C325B6"/>
    <w:rsid w:val="00C37683"/>
    <w:rsid w:val="00C413FC"/>
    <w:rsid w:val="00C43388"/>
    <w:rsid w:val="00C43988"/>
    <w:rsid w:val="00C52C28"/>
    <w:rsid w:val="00C550F9"/>
    <w:rsid w:val="00C60D8B"/>
    <w:rsid w:val="00C629E6"/>
    <w:rsid w:val="00C62BC2"/>
    <w:rsid w:val="00C63C65"/>
    <w:rsid w:val="00C640D5"/>
    <w:rsid w:val="00C670F2"/>
    <w:rsid w:val="00C71FFF"/>
    <w:rsid w:val="00C76599"/>
    <w:rsid w:val="00C778A2"/>
    <w:rsid w:val="00C804A6"/>
    <w:rsid w:val="00C81184"/>
    <w:rsid w:val="00C86AA5"/>
    <w:rsid w:val="00C92B2F"/>
    <w:rsid w:val="00C93461"/>
    <w:rsid w:val="00C96BC9"/>
    <w:rsid w:val="00C96D75"/>
    <w:rsid w:val="00C9781A"/>
    <w:rsid w:val="00CA12A2"/>
    <w:rsid w:val="00CA55D4"/>
    <w:rsid w:val="00CA6483"/>
    <w:rsid w:val="00CB182E"/>
    <w:rsid w:val="00CB5AE5"/>
    <w:rsid w:val="00CB5DE2"/>
    <w:rsid w:val="00CB5E50"/>
    <w:rsid w:val="00CC016E"/>
    <w:rsid w:val="00CC0832"/>
    <w:rsid w:val="00CC1230"/>
    <w:rsid w:val="00CD0D9F"/>
    <w:rsid w:val="00CD391C"/>
    <w:rsid w:val="00CD471E"/>
    <w:rsid w:val="00CD5C2D"/>
    <w:rsid w:val="00CE0266"/>
    <w:rsid w:val="00CE4437"/>
    <w:rsid w:val="00CE6D79"/>
    <w:rsid w:val="00CF17F6"/>
    <w:rsid w:val="00CF3E76"/>
    <w:rsid w:val="00D000A6"/>
    <w:rsid w:val="00D01A71"/>
    <w:rsid w:val="00D02246"/>
    <w:rsid w:val="00D05BD1"/>
    <w:rsid w:val="00D062A8"/>
    <w:rsid w:val="00D1114C"/>
    <w:rsid w:val="00D12CD8"/>
    <w:rsid w:val="00D17A7A"/>
    <w:rsid w:val="00D201D0"/>
    <w:rsid w:val="00D252A9"/>
    <w:rsid w:val="00D350B5"/>
    <w:rsid w:val="00D407AD"/>
    <w:rsid w:val="00D52035"/>
    <w:rsid w:val="00D52994"/>
    <w:rsid w:val="00D530A5"/>
    <w:rsid w:val="00D544B4"/>
    <w:rsid w:val="00D54A78"/>
    <w:rsid w:val="00D54C1E"/>
    <w:rsid w:val="00D610FB"/>
    <w:rsid w:val="00D62600"/>
    <w:rsid w:val="00D66CB1"/>
    <w:rsid w:val="00D66EF5"/>
    <w:rsid w:val="00D67D8F"/>
    <w:rsid w:val="00D75259"/>
    <w:rsid w:val="00D84E17"/>
    <w:rsid w:val="00D9177C"/>
    <w:rsid w:val="00D91DE8"/>
    <w:rsid w:val="00D955DB"/>
    <w:rsid w:val="00D96765"/>
    <w:rsid w:val="00DA32D2"/>
    <w:rsid w:val="00DA350E"/>
    <w:rsid w:val="00DA5506"/>
    <w:rsid w:val="00DA654E"/>
    <w:rsid w:val="00DB19E8"/>
    <w:rsid w:val="00DB435D"/>
    <w:rsid w:val="00DB576C"/>
    <w:rsid w:val="00DC1DE0"/>
    <w:rsid w:val="00DC2E3A"/>
    <w:rsid w:val="00DC4481"/>
    <w:rsid w:val="00DC7CA7"/>
    <w:rsid w:val="00DD1213"/>
    <w:rsid w:val="00DD54E0"/>
    <w:rsid w:val="00DD5930"/>
    <w:rsid w:val="00DD5D24"/>
    <w:rsid w:val="00DE6B33"/>
    <w:rsid w:val="00DE7944"/>
    <w:rsid w:val="00DE7A65"/>
    <w:rsid w:val="00DE7D13"/>
    <w:rsid w:val="00DF1378"/>
    <w:rsid w:val="00DF15A1"/>
    <w:rsid w:val="00DF21A4"/>
    <w:rsid w:val="00E13C70"/>
    <w:rsid w:val="00E142A6"/>
    <w:rsid w:val="00E1449F"/>
    <w:rsid w:val="00E14CC5"/>
    <w:rsid w:val="00E24217"/>
    <w:rsid w:val="00E252F4"/>
    <w:rsid w:val="00E31991"/>
    <w:rsid w:val="00E3382A"/>
    <w:rsid w:val="00E362D1"/>
    <w:rsid w:val="00E42DFA"/>
    <w:rsid w:val="00E54CC7"/>
    <w:rsid w:val="00E61708"/>
    <w:rsid w:val="00E661B6"/>
    <w:rsid w:val="00E6725B"/>
    <w:rsid w:val="00E73C2B"/>
    <w:rsid w:val="00E74119"/>
    <w:rsid w:val="00E75769"/>
    <w:rsid w:val="00E849D8"/>
    <w:rsid w:val="00E85758"/>
    <w:rsid w:val="00E8651D"/>
    <w:rsid w:val="00EA1283"/>
    <w:rsid w:val="00EB1BC1"/>
    <w:rsid w:val="00EB6D42"/>
    <w:rsid w:val="00EC267E"/>
    <w:rsid w:val="00EC2A70"/>
    <w:rsid w:val="00EC3A6F"/>
    <w:rsid w:val="00EC5B12"/>
    <w:rsid w:val="00ED62CB"/>
    <w:rsid w:val="00EE0570"/>
    <w:rsid w:val="00EE2DC6"/>
    <w:rsid w:val="00EF3F02"/>
    <w:rsid w:val="00EF50E9"/>
    <w:rsid w:val="00EF6728"/>
    <w:rsid w:val="00F01045"/>
    <w:rsid w:val="00F061E3"/>
    <w:rsid w:val="00F068F6"/>
    <w:rsid w:val="00F07A39"/>
    <w:rsid w:val="00F101EE"/>
    <w:rsid w:val="00F13BA5"/>
    <w:rsid w:val="00F165C6"/>
    <w:rsid w:val="00F20214"/>
    <w:rsid w:val="00F22D27"/>
    <w:rsid w:val="00F23BA5"/>
    <w:rsid w:val="00F23CCB"/>
    <w:rsid w:val="00F272A0"/>
    <w:rsid w:val="00F439B2"/>
    <w:rsid w:val="00F467BE"/>
    <w:rsid w:val="00F51EBD"/>
    <w:rsid w:val="00F56E44"/>
    <w:rsid w:val="00F6042D"/>
    <w:rsid w:val="00F6098C"/>
    <w:rsid w:val="00F629BC"/>
    <w:rsid w:val="00F647E1"/>
    <w:rsid w:val="00F667D8"/>
    <w:rsid w:val="00F677D4"/>
    <w:rsid w:val="00F82350"/>
    <w:rsid w:val="00F83D64"/>
    <w:rsid w:val="00F86142"/>
    <w:rsid w:val="00F91456"/>
    <w:rsid w:val="00F93379"/>
    <w:rsid w:val="00FA3840"/>
    <w:rsid w:val="00FA7524"/>
    <w:rsid w:val="00FB5C93"/>
    <w:rsid w:val="00FB5CEF"/>
    <w:rsid w:val="00FB5D5A"/>
    <w:rsid w:val="00FC3581"/>
    <w:rsid w:val="00FC4D92"/>
    <w:rsid w:val="00FD11CB"/>
    <w:rsid w:val="00FD3F22"/>
    <w:rsid w:val="00FE1888"/>
    <w:rsid w:val="00FE31AD"/>
    <w:rsid w:val="00FE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C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560FA9"/>
    <w:pPr>
      <w:keepNext/>
      <w:spacing w:after="0" w:line="240" w:lineRule="auto"/>
      <w:jc w:val="center"/>
      <w:outlineLvl w:val="0"/>
    </w:pPr>
    <w:rPr>
      <w:rFonts w:ascii="AngsanaUPC" w:hAnsi="AngsanaUPC" w:cs="AngsanaUPC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60FA9"/>
    <w:rPr>
      <w:rFonts w:ascii="AngsanaUPC" w:hAnsi="AngsanaUPC" w:cs="AngsanaUPC"/>
      <w:b/>
      <w:bCs/>
      <w:sz w:val="44"/>
      <w:szCs w:val="44"/>
    </w:rPr>
  </w:style>
  <w:style w:type="paragraph" w:styleId="Header">
    <w:name w:val="header"/>
    <w:basedOn w:val="Normal"/>
    <w:link w:val="HeaderChar"/>
    <w:rsid w:val="00F10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F101EE"/>
    <w:rPr>
      <w:rFonts w:cs="Times New Roman"/>
    </w:rPr>
  </w:style>
  <w:style w:type="paragraph" w:styleId="Footer">
    <w:name w:val="footer"/>
    <w:basedOn w:val="Normal"/>
    <w:link w:val="FooterChar"/>
    <w:rsid w:val="00F10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F101E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101E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101EE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05A25"/>
    <w:pPr>
      <w:ind w:left="720"/>
    </w:pPr>
  </w:style>
  <w:style w:type="table" w:styleId="TableGrid">
    <w:name w:val="Table Grid"/>
    <w:basedOn w:val="TableNormal"/>
    <w:uiPriority w:val="59"/>
    <w:rsid w:val="006432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D4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48B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AD48B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AD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48B3"/>
    <w:rPr>
      <w:b/>
      <w:bCs/>
    </w:rPr>
  </w:style>
  <w:style w:type="paragraph" w:styleId="Revision">
    <w:name w:val="Revision"/>
    <w:hidden/>
    <w:uiPriority w:val="99"/>
    <w:semiHidden/>
    <w:rsid w:val="00AD48B3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-ร่าง-</vt:lpstr>
    </vt:vector>
  </TitlesOfParts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-ร่าง-</dc:title>
  <dc:subject/>
  <dc:creator>user</dc:creator>
  <cp:keywords/>
  <cp:lastModifiedBy>user</cp:lastModifiedBy>
  <cp:revision>6</cp:revision>
  <cp:lastPrinted>2011-12-13T04:33:00Z</cp:lastPrinted>
  <dcterms:created xsi:type="dcterms:W3CDTF">2012-02-14T06:09:00Z</dcterms:created>
  <dcterms:modified xsi:type="dcterms:W3CDTF">2012-05-16T09:17:00Z</dcterms:modified>
</cp:coreProperties>
</file>